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0" w:rsidRDefault="00947E90" w:rsidP="00947E9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747868">
        <w:rPr>
          <w:b/>
          <w:sz w:val="32"/>
        </w:rPr>
        <w:t>57</w:t>
      </w:r>
      <w:r>
        <w:rPr>
          <w:b/>
          <w:sz w:val="32"/>
        </w:rPr>
        <w:t xml:space="preserve">, de </w:t>
      </w:r>
      <w:r w:rsidR="00747868">
        <w:rPr>
          <w:b/>
          <w:sz w:val="32"/>
        </w:rPr>
        <w:t>01 de fevereiro de</w:t>
      </w:r>
      <w:r>
        <w:rPr>
          <w:b/>
          <w:sz w:val="32"/>
        </w:rPr>
        <w:t xml:space="preserve"> 2021.</w:t>
      </w:r>
    </w:p>
    <w:p w:rsidR="00F76B0D" w:rsidRDefault="00F76B0D">
      <w:pPr>
        <w:jc w:val="both"/>
      </w:pPr>
    </w:p>
    <w:p w:rsidR="00F6258D" w:rsidRDefault="00F6258D" w:rsidP="00F6258D">
      <w:pPr>
        <w:jc w:val="both"/>
      </w:pPr>
    </w:p>
    <w:p w:rsidR="00F6258D" w:rsidRPr="00065F88" w:rsidRDefault="00F6258D" w:rsidP="00F6258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947E90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6258D" w:rsidRDefault="00F6258D" w:rsidP="00F6258D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>
        <w:t xml:space="preserve"> de 30 (trinta) dias</w:t>
      </w:r>
      <w:r w:rsidRPr="0001475A">
        <w:t xml:space="preserve"> a</w:t>
      </w:r>
      <w:r w:rsidR="00747868">
        <w:t>o</w:t>
      </w:r>
      <w:r w:rsidRPr="0001475A">
        <w:t xml:space="preserve"> servidor</w:t>
      </w:r>
      <w:r w:rsidR="00747868">
        <w:t>(</w:t>
      </w:r>
      <w:r w:rsidR="00425B6C">
        <w:t>a</w:t>
      </w:r>
      <w:r w:rsidR="00747868">
        <w:t>)</w:t>
      </w:r>
      <w:r w:rsidRPr="00AC1671">
        <w:rPr>
          <w:b/>
          <w:szCs w:val="24"/>
        </w:rPr>
        <w:t xml:space="preserve"> </w:t>
      </w:r>
      <w:r w:rsidR="00747868">
        <w:rPr>
          <w:b/>
          <w:szCs w:val="24"/>
        </w:rPr>
        <w:t>CLAUDIOMIRO FERRAZ</w:t>
      </w:r>
      <w:r>
        <w:t xml:space="preserve">, Matrícula nº </w:t>
      </w:r>
      <w:r w:rsidR="00747868">
        <w:t>542</w:t>
      </w:r>
      <w:r>
        <w:t xml:space="preserve">, </w:t>
      </w:r>
      <w:r w:rsidRPr="0001475A">
        <w:t>referente</w:t>
      </w:r>
      <w:r w:rsidRPr="0001475A">
        <w:rPr>
          <w:szCs w:val="24"/>
        </w:rPr>
        <w:t xml:space="preserve"> ao período aquisitivo de </w:t>
      </w:r>
      <w:bookmarkStart w:id="0" w:name="_GoBack"/>
      <w:r w:rsidR="00747868">
        <w:rPr>
          <w:szCs w:val="24"/>
        </w:rPr>
        <w:t>17/12/2020 a 16/12/2022</w:t>
      </w:r>
      <w:bookmarkEnd w:id="0"/>
      <w:r w:rsidR="00CC46F1" w:rsidRPr="0001475A">
        <w:rPr>
          <w:szCs w:val="24"/>
        </w:rPr>
        <w:t xml:space="preserve">, a serem gozadas de </w:t>
      </w:r>
      <w:r w:rsidR="00747868">
        <w:rPr>
          <w:szCs w:val="24"/>
        </w:rPr>
        <w:t>01 de fevereiro a 02 de março de 2021.</w:t>
      </w: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Default="00F76B0D">
      <w:pPr>
        <w:ind w:firstLine="2835"/>
        <w:jc w:val="both"/>
        <w:rPr>
          <w:sz w:val="24"/>
          <w:szCs w:val="24"/>
        </w:rPr>
      </w:pPr>
    </w:p>
    <w:p w:rsidR="00947E90" w:rsidRPr="00065F88" w:rsidRDefault="00947E90">
      <w:pPr>
        <w:ind w:firstLine="2835"/>
        <w:jc w:val="both"/>
        <w:rPr>
          <w:sz w:val="24"/>
          <w:szCs w:val="24"/>
        </w:rPr>
      </w:pPr>
    </w:p>
    <w:p w:rsidR="00947E90" w:rsidRPr="00947E90" w:rsidRDefault="00947E90" w:rsidP="00947E90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 xml:space="preserve">Prefeitura Municipal de Ermo - SC, em </w:t>
      </w:r>
      <w:r w:rsidR="00747868">
        <w:rPr>
          <w:sz w:val="24"/>
          <w:szCs w:val="24"/>
        </w:rPr>
        <w:t xml:space="preserve">01 de fevereiro </w:t>
      </w:r>
      <w:r w:rsidR="00747868" w:rsidRPr="00947E90">
        <w:rPr>
          <w:sz w:val="24"/>
          <w:szCs w:val="24"/>
        </w:rPr>
        <w:t>de</w:t>
      </w:r>
      <w:r w:rsidRPr="00947E90">
        <w:rPr>
          <w:sz w:val="24"/>
          <w:szCs w:val="24"/>
        </w:rPr>
        <w:t xml:space="preserve"> 2021.</w:t>
      </w: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947E90" w:rsidRPr="00947E90" w:rsidRDefault="00947E90" w:rsidP="00947E90">
      <w:pPr>
        <w:ind w:firstLine="2835"/>
        <w:jc w:val="center"/>
        <w:rPr>
          <w:sz w:val="24"/>
          <w:szCs w:val="24"/>
        </w:rPr>
      </w:pPr>
    </w:p>
    <w:p w:rsidR="00947E90" w:rsidRPr="00947E90" w:rsidRDefault="00947E90" w:rsidP="00947E90">
      <w:pPr>
        <w:ind w:firstLine="567"/>
        <w:jc w:val="center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ind w:firstLine="1080"/>
        <w:jc w:val="center"/>
        <w:rPr>
          <w:b/>
          <w:sz w:val="24"/>
          <w:szCs w:val="24"/>
        </w:rPr>
      </w:pPr>
    </w:p>
    <w:p w:rsidR="00947E90" w:rsidRPr="00947E90" w:rsidRDefault="00947E90" w:rsidP="00947E9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947E90" w:rsidRPr="00947E90" w:rsidRDefault="00947E90" w:rsidP="00947E90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</w:p>
    <w:sectPr w:rsidR="00F76B0D" w:rsidRPr="00065F88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3E" w:rsidRDefault="00062C3E">
      <w:r>
        <w:separator/>
      </w:r>
    </w:p>
  </w:endnote>
  <w:endnote w:type="continuationSeparator" w:id="0">
    <w:p w:rsidR="00062C3E" w:rsidRDefault="0006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3E" w:rsidRDefault="00062C3E">
      <w:r>
        <w:separator/>
      </w:r>
    </w:p>
  </w:footnote>
  <w:footnote w:type="continuationSeparator" w:id="0">
    <w:p w:rsidR="00062C3E" w:rsidRDefault="0006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22BC3"/>
    <w:rsid w:val="00033C64"/>
    <w:rsid w:val="00062C3E"/>
    <w:rsid w:val="00065F88"/>
    <w:rsid w:val="00090F93"/>
    <w:rsid w:val="000A47A2"/>
    <w:rsid w:val="000E1200"/>
    <w:rsid w:val="000E3085"/>
    <w:rsid w:val="000E694F"/>
    <w:rsid w:val="0012128E"/>
    <w:rsid w:val="001503F1"/>
    <w:rsid w:val="00162906"/>
    <w:rsid w:val="001642D6"/>
    <w:rsid w:val="001A1AAA"/>
    <w:rsid w:val="001A5609"/>
    <w:rsid w:val="001E2E00"/>
    <w:rsid w:val="0022110C"/>
    <w:rsid w:val="00270B45"/>
    <w:rsid w:val="00284E83"/>
    <w:rsid w:val="002C521C"/>
    <w:rsid w:val="002E34DF"/>
    <w:rsid w:val="002F7FE0"/>
    <w:rsid w:val="0032168A"/>
    <w:rsid w:val="0034716A"/>
    <w:rsid w:val="00355BE8"/>
    <w:rsid w:val="003628F4"/>
    <w:rsid w:val="00391A89"/>
    <w:rsid w:val="003E4AF0"/>
    <w:rsid w:val="003F6772"/>
    <w:rsid w:val="00425B6C"/>
    <w:rsid w:val="0043768B"/>
    <w:rsid w:val="004527AE"/>
    <w:rsid w:val="00482837"/>
    <w:rsid w:val="00487A50"/>
    <w:rsid w:val="004B15CA"/>
    <w:rsid w:val="004B5269"/>
    <w:rsid w:val="00561062"/>
    <w:rsid w:val="00562347"/>
    <w:rsid w:val="00562B01"/>
    <w:rsid w:val="005968BC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47868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3781"/>
    <w:rsid w:val="00924DAD"/>
    <w:rsid w:val="00931D49"/>
    <w:rsid w:val="00940C63"/>
    <w:rsid w:val="00947E90"/>
    <w:rsid w:val="009664E9"/>
    <w:rsid w:val="00966CD7"/>
    <w:rsid w:val="00980498"/>
    <w:rsid w:val="00981007"/>
    <w:rsid w:val="009F4322"/>
    <w:rsid w:val="00A06E4F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A428D"/>
    <w:rsid w:val="00BC0134"/>
    <w:rsid w:val="00BE209D"/>
    <w:rsid w:val="00BF3D28"/>
    <w:rsid w:val="00C12414"/>
    <w:rsid w:val="00C273C5"/>
    <w:rsid w:val="00C42A7B"/>
    <w:rsid w:val="00C56A1B"/>
    <w:rsid w:val="00CA04BD"/>
    <w:rsid w:val="00CA5990"/>
    <w:rsid w:val="00CC46F1"/>
    <w:rsid w:val="00CC70DF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6258D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F625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2</cp:revision>
  <cp:lastPrinted>2003-05-05T12:59:00Z</cp:lastPrinted>
  <dcterms:created xsi:type="dcterms:W3CDTF">2021-02-01T12:42:00Z</dcterms:created>
  <dcterms:modified xsi:type="dcterms:W3CDTF">2021-02-01T12:42:00Z</dcterms:modified>
</cp:coreProperties>
</file>